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3" w:rsidRPr="00255C21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1E16AD">
        <w:rPr>
          <w:b/>
          <w:iCs w:val="0"/>
          <w:sz w:val="20"/>
          <w:szCs w:val="20"/>
          <w:u w:val="single"/>
        </w:rPr>
        <w:t>4</w:t>
      </w: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B97F13" w:rsidRDefault="00B97F13" w:rsidP="00A2763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97F13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7F13" w:rsidRPr="00D04497" w:rsidRDefault="00B97F13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97F13" w:rsidRPr="00AA4952" w:rsidRDefault="00B97F13" w:rsidP="00B97F13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B97F13" w:rsidRPr="00B97F13" w:rsidRDefault="00B97F13" w:rsidP="00B97F1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B97F13" w:rsidRPr="007826B5" w:rsidRDefault="00B97F13" w:rsidP="00B97F13">
      <w:pPr>
        <w:spacing w:after="120"/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1E16AD" w:rsidRPr="001E16AD" w:rsidRDefault="001E16AD" w:rsidP="001E16AD">
      <w:pPr>
        <w:pStyle w:val="Nagwek1"/>
        <w:tabs>
          <w:tab w:val="left" w:pos="330"/>
        </w:tabs>
        <w:ind w:left="360"/>
        <w:rPr>
          <w:rFonts w:ascii="Times New Roman" w:hAnsi="Times New Roman" w:cs="Times New Roman"/>
          <w:color w:val="auto"/>
          <w:sz w:val="24"/>
        </w:rPr>
      </w:pPr>
      <w:r w:rsidRPr="001E16AD">
        <w:rPr>
          <w:rFonts w:ascii="Times New Roman" w:hAnsi="Times New Roman" w:cs="Times New Roman"/>
          <w:i/>
          <w:color w:val="auto"/>
          <w:sz w:val="24"/>
        </w:rPr>
        <w:t>Odbiór i zagospodarowanie odpadów komunalnych oraz wywóz nieczystości</w:t>
      </w:r>
    </w:p>
    <w:p w:rsidR="00DA3686" w:rsidRPr="007826B5" w:rsidRDefault="00DA3686" w:rsidP="001E16AD">
      <w:pPr>
        <w:pStyle w:val="NormalnyWeb"/>
        <w:spacing w:before="0" w:beforeAutospacing="0" w:after="0" w:afterAutospacing="0"/>
      </w:pP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PZP.</w:t>
      </w:r>
    </w:p>
    <w:p w:rsidR="007826B5" w:rsidRPr="007826B5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pkt. 1 ustawy PZP.</w:t>
      </w:r>
    </w:p>
    <w:p w:rsidR="00A27634" w:rsidRPr="007826B5" w:rsidRDefault="00A27634" w:rsidP="00A27634">
      <w:pPr>
        <w:spacing w:after="120"/>
        <w:jc w:val="both"/>
        <w:rPr>
          <w:i/>
          <w:sz w:val="24"/>
          <w:szCs w:val="24"/>
        </w:rPr>
      </w:pP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(podpis)</w:t>
      </w:r>
    </w:p>
    <w:p w:rsidR="00A27634" w:rsidRPr="007826B5" w:rsidRDefault="00A27634" w:rsidP="00A27634">
      <w:pPr>
        <w:spacing w:after="120"/>
        <w:ind w:left="5664" w:firstLine="708"/>
        <w:jc w:val="both"/>
        <w:rPr>
          <w:i/>
          <w:sz w:val="22"/>
          <w:szCs w:val="22"/>
        </w:rPr>
      </w:pPr>
    </w:p>
    <w:p w:rsidR="00A27634" w:rsidRDefault="00A27634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826B5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7826B5">
        <w:rPr>
          <w:i/>
          <w:sz w:val="24"/>
          <w:szCs w:val="24"/>
        </w:rPr>
        <w:t>pkt</w:t>
      </w:r>
      <w:proofErr w:type="spellEnd"/>
      <w:r w:rsidRPr="007826B5">
        <w:rPr>
          <w:i/>
          <w:sz w:val="24"/>
          <w:szCs w:val="24"/>
        </w:rPr>
        <w:t xml:space="preserve"> 13-14, 16-20 ustawy PZP).</w:t>
      </w:r>
      <w:r w:rsidRPr="007826B5">
        <w:rPr>
          <w:sz w:val="24"/>
          <w:szCs w:val="24"/>
        </w:rPr>
        <w:t xml:space="preserve"> 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:rsidR="00A27634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9F19D6" w:rsidRPr="00EB7F5D" w:rsidRDefault="001E16AD"/>
    <w:p w:rsidR="00590C03" w:rsidRPr="00EB7F5D" w:rsidRDefault="00590C03"/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/>
    <w:p w:rsidR="00EB7F5D" w:rsidRPr="00EB7F5D" w:rsidRDefault="00EB7F5D" w:rsidP="00EB7F5D"/>
    <w:p w:rsidR="00EB7F5D" w:rsidRDefault="00EB7F5D" w:rsidP="00EB7F5D"/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634"/>
    <w:rsid w:val="001C6725"/>
    <w:rsid w:val="001E16AD"/>
    <w:rsid w:val="003F3567"/>
    <w:rsid w:val="00514EB2"/>
    <w:rsid w:val="00590C03"/>
    <w:rsid w:val="005F00D9"/>
    <w:rsid w:val="00765A3D"/>
    <w:rsid w:val="007826B5"/>
    <w:rsid w:val="00A27634"/>
    <w:rsid w:val="00B97F13"/>
    <w:rsid w:val="00BF3DE2"/>
    <w:rsid w:val="00C450FF"/>
    <w:rsid w:val="00D82F6F"/>
    <w:rsid w:val="00DA3686"/>
    <w:rsid w:val="00E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E1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2017-10-08T18:32:00Z</dcterms:created>
  <dcterms:modified xsi:type="dcterms:W3CDTF">2017-10-08T18:42:00Z</dcterms:modified>
</cp:coreProperties>
</file>